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36" w:rsidRPr="00A40D61" w:rsidRDefault="00197E36" w:rsidP="00197E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4200" cy="6858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E36" w:rsidRPr="00A40D61" w:rsidRDefault="00197E36" w:rsidP="00197E36">
      <w:pPr>
        <w:jc w:val="center"/>
        <w:rPr>
          <w:sz w:val="28"/>
          <w:szCs w:val="28"/>
        </w:rPr>
      </w:pPr>
    </w:p>
    <w:p w:rsidR="00197E36" w:rsidRPr="00A40D61" w:rsidRDefault="00197E36" w:rsidP="00197E36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АДМИНИСТРАЦИЯ</w:t>
      </w:r>
    </w:p>
    <w:p w:rsidR="00197E36" w:rsidRPr="00A40D61" w:rsidRDefault="00197E36" w:rsidP="00197E36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БОГДАНОВСКОГО СЕЛЬСКОГО ПОСЕЛЕНИЯ</w:t>
      </w:r>
    </w:p>
    <w:p w:rsidR="00197E36" w:rsidRPr="00A40D61" w:rsidRDefault="00197E36" w:rsidP="00197E36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ХОЛМ-ЖИРКОВСКОГО РАЙОНА СМОЛЕНСКОЙ ОБЛАСТИ</w:t>
      </w:r>
    </w:p>
    <w:p w:rsidR="00197E36" w:rsidRPr="00A40D61" w:rsidRDefault="00197E36" w:rsidP="00197E36">
      <w:pPr>
        <w:rPr>
          <w:sz w:val="28"/>
          <w:szCs w:val="28"/>
        </w:rPr>
      </w:pPr>
    </w:p>
    <w:p w:rsidR="00197E36" w:rsidRPr="00A40D61" w:rsidRDefault="00197E36" w:rsidP="00197E36">
      <w:pPr>
        <w:pStyle w:val="7"/>
        <w:rPr>
          <w:sz w:val="28"/>
          <w:szCs w:val="28"/>
        </w:rPr>
      </w:pPr>
      <w:r w:rsidRPr="00A40D61">
        <w:rPr>
          <w:sz w:val="28"/>
          <w:szCs w:val="28"/>
        </w:rPr>
        <w:t>РАСПОРЯЖЕНИЕ</w:t>
      </w:r>
    </w:p>
    <w:p w:rsidR="00197E36" w:rsidRPr="00A40D61" w:rsidRDefault="00197E36" w:rsidP="00197E36">
      <w:pPr>
        <w:rPr>
          <w:sz w:val="28"/>
          <w:szCs w:val="28"/>
        </w:rPr>
      </w:pPr>
    </w:p>
    <w:p w:rsidR="00197E36" w:rsidRPr="00A40D61" w:rsidRDefault="00197E36" w:rsidP="00197E36">
      <w:pPr>
        <w:rPr>
          <w:sz w:val="28"/>
          <w:szCs w:val="28"/>
        </w:rPr>
      </w:pPr>
      <w:r>
        <w:rPr>
          <w:sz w:val="28"/>
          <w:szCs w:val="28"/>
        </w:rPr>
        <w:t>от 09.04.2015 года № 14</w:t>
      </w:r>
    </w:p>
    <w:p w:rsidR="00197E36" w:rsidRDefault="00197E36" w:rsidP="00197E36">
      <w:pPr>
        <w:rPr>
          <w:sz w:val="28"/>
          <w:szCs w:val="28"/>
        </w:rPr>
      </w:pPr>
      <w:r w:rsidRPr="00A40D6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40D61">
        <w:rPr>
          <w:sz w:val="28"/>
          <w:szCs w:val="28"/>
        </w:rPr>
        <w:t>Боголюбово</w:t>
      </w:r>
    </w:p>
    <w:p w:rsidR="00197E36" w:rsidRDefault="00197E36" w:rsidP="00197E36">
      <w:pPr>
        <w:rPr>
          <w:sz w:val="28"/>
          <w:szCs w:val="28"/>
        </w:rPr>
      </w:pPr>
    </w:p>
    <w:p w:rsidR="00197E36" w:rsidRDefault="00197E36" w:rsidP="00197E36">
      <w:pPr>
        <w:rPr>
          <w:sz w:val="28"/>
          <w:szCs w:val="28"/>
        </w:rPr>
      </w:pPr>
      <w:r>
        <w:rPr>
          <w:sz w:val="28"/>
          <w:szCs w:val="28"/>
        </w:rPr>
        <w:t xml:space="preserve">О штабе по предупреждению и организации </w:t>
      </w:r>
    </w:p>
    <w:p w:rsidR="00197E36" w:rsidRDefault="00197E36" w:rsidP="00197E36">
      <w:pPr>
        <w:rPr>
          <w:sz w:val="28"/>
          <w:szCs w:val="28"/>
        </w:rPr>
      </w:pPr>
      <w:r>
        <w:rPr>
          <w:sz w:val="28"/>
          <w:szCs w:val="28"/>
        </w:rPr>
        <w:t xml:space="preserve">тушения лесных и торфяных пожаров </w:t>
      </w:r>
      <w:proofErr w:type="gramStart"/>
      <w:r>
        <w:rPr>
          <w:sz w:val="28"/>
          <w:szCs w:val="28"/>
        </w:rPr>
        <w:t>в</w:t>
      </w:r>
      <w:proofErr w:type="gramEnd"/>
    </w:p>
    <w:p w:rsidR="00197E36" w:rsidRDefault="00197E36" w:rsidP="00197E36">
      <w:pPr>
        <w:rPr>
          <w:sz w:val="28"/>
          <w:szCs w:val="28"/>
        </w:rPr>
      </w:pPr>
      <w:r>
        <w:rPr>
          <w:sz w:val="28"/>
          <w:szCs w:val="28"/>
        </w:rPr>
        <w:t>пожароопасный период 2015 года</w:t>
      </w:r>
    </w:p>
    <w:p w:rsidR="00197E36" w:rsidRDefault="00197E36" w:rsidP="00197E36">
      <w:pPr>
        <w:rPr>
          <w:sz w:val="28"/>
          <w:szCs w:val="28"/>
        </w:rPr>
      </w:pPr>
      <w:r>
        <w:rPr>
          <w:sz w:val="28"/>
          <w:szCs w:val="28"/>
        </w:rPr>
        <w:t>на территории Администрации</w:t>
      </w:r>
    </w:p>
    <w:p w:rsidR="00197E36" w:rsidRDefault="00197E36" w:rsidP="00197E36">
      <w:pPr>
        <w:rPr>
          <w:sz w:val="28"/>
          <w:szCs w:val="28"/>
        </w:rPr>
      </w:pPr>
      <w:r>
        <w:rPr>
          <w:sz w:val="28"/>
          <w:szCs w:val="28"/>
        </w:rPr>
        <w:t xml:space="preserve">Богдановского сельского поселения </w:t>
      </w:r>
    </w:p>
    <w:p w:rsidR="00197E36" w:rsidRDefault="00197E36" w:rsidP="00197E36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197E36" w:rsidRDefault="00197E36" w:rsidP="00197E36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197E36" w:rsidRDefault="00197E36" w:rsidP="00197E36">
      <w:pPr>
        <w:rPr>
          <w:sz w:val="28"/>
          <w:szCs w:val="28"/>
        </w:rPr>
      </w:pPr>
    </w:p>
    <w:p w:rsidR="00197E36" w:rsidRDefault="00197E36" w:rsidP="00197E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7E36" w:rsidRDefault="00197E36" w:rsidP="00197E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 целях своевременного принятия мер по предупреждению лесных и торфяных пожаров и обеспечения эффективной борьбы с ними:</w:t>
      </w:r>
    </w:p>
    <w:p w:rsidR="00197E36" w:rsidRDefault="00197E36" w:rsidP="00197E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Создать штаб по предупреждению и организации тушения лесных и торфяных пожаров в пожароопасный период 2015 года при Администрации Богдановского сельского поселения Холм-Жирковского района Смоленской области и утвердить его состав согласно приложению. </w:t>
      </w:r>
    </w:p>
    <w:p w:rsidR="00197E36" w:rsidRDefault="00197E36" w:rsidP="00197E36">
      <w:pPr>
        <w:jc w:val="both"/>
        <w:rPr>
          <w:sz w:val="28"/>
          <w:szCs w:val="28"/>
        </w:rPr>
      </w:pPr>
    </w:p>
    <w:p w:rsidR="00197E36" w:rsidRDefault="00197E36" w:rsidP="00197E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Установить, что:</w:t>
      </w:r>
    </w:p>
    <w:p w:rsidR="00197E36" w:rsidRDefault="00197E36" w:rsidP="00197E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Штаб при Администрации Богдановского сельского поселения Холм-Жирковского района Смоленской области является координационным и исполнительным органом, обеспечивающим согласованные действия на территории Администрации Богдановского сельского поселения среди населения, ИП арендующие лесные угодья и сельскохозяйственных предприятий.</w:t>
      </w:r>
    </w:p>
    <w:p w:rsidR="00197E36" w:rsidRDefault="00197E36" w:rsidP="00197E36">
      <w:pPr>
        <w:jc w:val="both"/>
        <w:rPr>
          <w:sz w:val="28"/>
          <w:szCs w:val="28"/>
        </w:rPr>
      </w:pPr>
    </w:p>
    <w:p w:rsidR="00197E36" w:rsidRDefault="00197E36" w:rsidP="00197E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Основными задачами штаба являются:</w:t>
      </w:r>
    </w:p>
    <w:p w:rsidR="00197E36" w:rsidRDefault="00197E36" w:rsidP="00197E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единой политики в области предупреждения и тушения лесных и торфяных пожаров на территории Администрации Богдановского сельского поселения;</w:t>
      </w:r>
    </w:p>
    <w:p w:rsidR="00197E36" w:rsidRDefault="00197E36" w:rsidP="00197E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организация проведения комплекса профилактических мероприятий, направленных на защиту населения и снижение последствий от лесных и торфяных пожаров;</w:t>
      </w:r>
    </w:p>
    <w:p w:rsidR="00197E36" w:rsidRDefault="00197E36" w:rsidP="00197E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проведение разъяснительной работы по вопросам предупреждения лесных и торфяных пожаров, а также борьбы сними, ответственности за нарушение правил пожарной безопасности в лесах.</w:t>
      </w:r>
    </w:p>
    <w:p w:rsidR="00197E36" w:rsidRDefault="00197E36" w:rsidP="00197E36">
      <w:pPr>
        <w:rPr>
          <w:sz w:val="28"/>
          <w:szCs w:val="28"/>
        </w:rPr>
      </w:pPr>
    </w:p>
    <w:p w:rsidR="00197E36" w:rsidRDefault="00197E36" w:rsidP="00197E36">
      <w:pPr>
        <w:jc w:val="both"/>
        <w:rPr>
          <w:sz w:val="28"/>
          <w:szCs w:val="28"/>
        </w:rPr>
      </w:pPr>
    </w:p>
    <w:p w:rsidR="00197E36" w:rsidRDefault="00197E36" w:rsidP="00197E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97E36" w:rsidRDefault="00197E36" w:rsidP="00197E36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197E36" w:rsidRDefault="00197E36" w:rsidP="00197E36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197E36" w:rsidRDefault="00197E36" w:rsidP="00197E36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А.Ф. Иванов</w:t>
      </w:r>
    </w:p>
    <w:p w:rsidR="00197E36" w:rsidRDefault="00197E36" w:rsidP="00197E36">
      <w:pPr>
        <w:jc w:val="both"/>
        <w:rPr>
          <w:sz w:val="28"/>
          <w:szCs w:val="28"/>
        </w:rPr>
      </w:pPr>
    </w:p>
    <w:p w:rsidR="00197E36" w:rsidRDefault="00197E36" w:rsidP="00197E36">
      <w:pPr>
        <w:jc w:val="both"/>
        <w:rPr>
          <w:sz w:val="28"/>
          <w:szCs w:val="28"/>
        </w:rPr>
      </w:pPr>
    </w:p>
    <w:p w:rsidR="00197E36" w:rsidRDefault="00197E36" w:rsidP="00197E36"/>
    <w:p w:rsidR="00197E36" w:rsidRDefault="00197E36" w:rsidP="00197E36"/>
    <w:p w:rsidR="00197E36" w:rsidRDefault="00197E36" w:rsidP="00197E36"/>
    <w:p w:rsidR="00197E36" w:rsidRDefault="00197E36" w:rsidP="00197E36"/>
    <w:p w:rsidR="00197E36" w:rsidRDefault="00197E36" w:rsidP="00197E36"/>
    <w:p w:rsidR="00197E36" w:rsidRDefault="00197E36" w:rsidP="00197E36"/>
    <w:p w:rsidR="00197E36" w:rsidRDefault="00197E36" w:rsidP="00197E36"/>
    <w:p w:rsidR="00197E36" w:rsidRDefault="00197E36" w:rsidP="00197E36"/>
    <w:p w:rsidR="00197E36" w:rsidRDefault="00197E36" w:rsidP="00197E36"/>
    <w:p w:rsidR="00197E36" w:rsidRDefault="00197E36" w:rsidP="00197E36"/>
    <w:p w:rsidR="00197E36" w:rsidRDefault="00197E36" w:rsidP="00197E36"/>
    <w:p w:rsidR="00197E36" w:rsidRDefault="00197E36" w:rsidP="00197E36"/>
    <w:p w:rsidR="00197E36" w:rsidRDefault="00197E36" w:rsidP="00197E36"/>
    <w:p w:rsidR="00197E36" w:rsidRDefault="00197E36" w:rsidP="00197E36"/>
    <w:p w:rsidR="00197E36" w:rsidRDefault="00197E36" w:rsidP="00197E36"/>
    <w:p w:rsidR="00197E36" w:rsidRDefault="00197E36" w:rsidP="00197E36"/>
    <w:p w:rsidR="00197E36" w:rsidRDefault="00197E36" w:rsidP="00197E36"/>
    <w:p w:rsidR="00197E36" w:rsidRDefault="00197E36" w:rsidP="00197E36"/>
    <w:p w:rsidR="00197E36" w:rsidRDefault="00197E36" w:rsidP="00197E36"/>
    <w:p w:rsidR="00197E36" w:rsidRDefault="00197E36" w:rsidP="00197E36"/>
    <w:p w:rsidR="00197E36" w:rsidRDefault="00197E36" w:rsidP="00197E36"/>
    <w:p w:rsidR="00197E36" w:rsidRDefault="00197E36" w:rsidP="00197E36"/>
    <w:p w:rsidR="00197E36" w:rsidRDefault="00197E36" w:rsidP="00197E36"/>
    <w:p w:rsidR="00197E36" w:rsidRDefault="00197E36" w:rsidP="00197E36"/>
    <w:p w:rsidR="00197E36" w:rsidRDefault="00197E36" w:rsidP="00197E36"/>
    <w:p w:rsidR="00197E36" w:rsidRDefault="00197E36" w:rsidP="00197E36"/>
    <w:p w:rsidR="00197E36" w:rsidRDefault="00197E36" w:rsidP="00197E36"/>
    <w:p w:rsidR="00197E36" w:rsidRDefault="00197E36" w:rsidP="00197E36"/>
    <w:p w:rsidR="00197E36" w:rsidRDefault="00197E36" w:rsidP="00197E36"/>
    <w:p w:rsidR="00197E36" w:rsidRDefault="00197E36" w:rsidP="00197E36"/>
    <w:p w:rsidR="00197E36" w:rsidRDefault="00197E36" w:rsidP="00197E36">
      <w:pPr>
        <w:jc w:val="right"/>
        <w:rPr>
          <w:sz w:val="28"/>
          <w:szCs w:val="28"/>
        </w:rPr>
      </w:pPr>
      <w:r w:rsidRPr="002E417B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2E417B">
        <w:rPr>
          <w:sz w:val="28"/>
          <w:szCs w:val="28"/>
        </w:rPr>
        <w:t>Приложение № 1</w:t>
      </w:r>
    </w:p>
    <w:p w:rsidR="00197E36" w:rsidRDefault="00197E36" w:rsidP="00197E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 распоряжению </w:t>
      </w:r>
    </w:p>
    <w:p w:rsidR="00197E36" w:rsidRDefault="00197E36" w:rsidP="00197E3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197E36" w:rsidRDefault="00197E36" w:rsidP="00197E36">
      <w:pPr>
        <w:jc w:val="right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197E36" w:rsidRDefault="00197E36" w:rsidP="00197E36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197E36" w:rsidRPr="002E417B" w:rsidRDefault="00197E36" w:rsidP="00197E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14 от 09.04.2015 года. </w:t>
      </w:r>
    </w:p>
    <w:p w:rsidR="00197E36" w:rsidRDefault="00197E36" w:rsidP="00197E36">
      <w:pPr>
        <w:jc w:val="center"/>
        <w:rPr>
          <w:sz w:val="28"/>
          <w:szCs w:val="28"/>
        </w:rPr>
      </w:pPr>
    </w:p>
    <w:p w:rsidR="00197E36" w:rsidRDefault="00197E36" w:rsidP="00197E36">
      <w:pPr>
        <w:jc w:val="center"/>
        <w:rPr>
          <w:sz w:val="28"/>
          <w:szCs w:val="28"/>
        </w:rPr>
      </w:pPr>
    </w:p>
    <w:p w:rsidR="00197E36" w:rsidRDefault="00197E36" w:rsidP="00197E36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197E36" w:rsidRDefault="00197E36" w:rsidP="00197E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штаба по предупреждению и организации лесных и торфяных пожаров </w:t>
      </w:r>
    </w:p>
    <w:p w:rsidR="00197E36" w:rsidRDefault="00197E36" w:rsidP="00197E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Богдановского сельского поселения Холм-Жирковского района Смоленской области</w:t>
      </w:r>
    </w:p>
    <w:p w:rsidR="00197E36" w:rsidRDefault="00197E36" w:rsidP="00197E36">
      <w:pPr>
        <w:jc w:val="center"/>
        <w:rPr>
          <w:sz w:val="28"/>
          <w:szCs w:val="28"/>
        </w:rPr>
      </w:pPr>
    </w:p>
    <w:p w:rsidR="00197E36" w:rsidRDefault="00197E36" w:rsidP="00197E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Иванов Александр Федорович        -  Глава муниципального образования</w:t>
      </w:r>
    </w:p>
    <w:p w:rsidR="00197E36" w:rsidRDefault="00197E36" w:rsidP="00197E3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Грыго</w:t>
      </w:r>
      <w:proofErr w:type="spellEnd"/>
      <w:r>
        <w:rPr>
          <w:sz w:val="28"/>
          <w:szCs w:val="28"/>
        </w:rPr>
        <w:t xml:space="preserve"> Антонии                              -  Индивидуальный предприниматель</w:t>
      </w:r>
    </w:p>
    <w:p w:rsidR="00197E36" w:rsidRDefault="00197E36" w:rsidP="00197E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Сафронов Владимир Николаевич   -  </w:t>
      </w:r>
      <w:r w:rsidR="00C964D6">
        <w:rPr>
          <w:sz w:val="28"/>
          <w:szCs w:val="28"/>
        </w:rPr>
        <w:t>Неработающий</w:t>
      </w:r>
    </w:p>
    <w:p w:rsidR="00197E36" w:rsidRDefault="00197E36" w:rsidP="00197E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Костиков Сергей Константинович  -  Индивидуальный предприниматель</w:t>
      </w:r>
    </w:p>
    <w:p w:rsidR="00197E36" w:rsidRDefault="00197E36" w:rsidP="00197E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Александр Анатольевич     -  </w:t>
      </w:r>
      <w:proofErr w:type="spellStart"/>
      <w:r>
        <w:rPr>
          <w:sz w:val="28"/>
          <w:szCs w:val="28"/>
        </w:rPr>
        <w:t>Смолоблохотуправление</w:t>
      </w:r>
      <w:proofErr w:type="spellEnd"/>
      <w:r>
        <w:rPr>
          <w:sz w:val="28"/>
          <w:szCs w:val="28"/>
        </w:rPr>
        <w:t xml:space="preserve"> - егерь</w:t>
      </w:r>
    </w:p>
    <w:p w:rsidR="00197E36" w:rsidRDefault="00197E36" w:rsidP="00197E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Волобуев Сергей Викторович         -   начальник </w:t>
      </w:r>
      <w:proofErr w:type="spellStart"/>
      <w:r>
        <w:rPr>
          <w:sz w:val="28"/>
          <w:szCs w:val="28"/>
        </w:rPr>
        <w:t>Боголюбовского</w:t>
      </w:r>
      <w:proofErr w:type="spellEnd"/>
      <w:r>
        <w:rPr>
          <w:sz w:val="28"/>
          <w:szCs w:val="28"/>
        </w:rPr>
        <w:t xml:space="preserve"> лесоучастка</w:t>
      </w:r>
    </w:p>
    <w:p w:rsidR="00197E36" w:rsidRPr="002E417B" w:rsidRDefault="00197E36" w:rsidP="00197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ООО «ИДК».</w:t>
      </w:r>
    </w:p>
    <w:p w:rsidR="00197E36" w:rsidRDefault="00197E36" w:rsidP="00197E36"/>
    <w:p w:rsidR="00650E10" w:rsidRDefault="00650E10"/>
    <w:sectPr w:rsidR="00650E10" w:rsidSect="0086477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6620"/>
    <w:multiLevelType w:val="hybridMultilevel"/>
    <w:tmpl w:val="46140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7E36"/>
    <w:rsid w:val="001620BB"/>
    <w:rsid w:val="00197E36"/>
    <w:rsid w:val="001A61EB"/>
    <w:rsid w:val="001E1D8E"/>
    <w:rsid w:val="002B3E57"/>
    <w:rsid w:val="005E77A6"/>
    <w:rsid w:val="006324C1"/>
    <w:rsid w:val="00650E10"/>
    <w:rsid w:val="006A1E9C"/>
    <w:rsid w:val="00846EDE"/>
    <w:rsid w:val="009D15E5"/>
    <w:rsid w:val="00A81007"/>
    <w:rsid w:val="00BB19DA"/>
    <w:rsid w:val="00BD7B3C"/>
    <w:rsid w:val="00C964D6"/>
    <w:rsid w:val="00CE720F"/>
    <w:rsid w:val="00ED2B46"/>
    <w:rsid w:val="00F1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36"/>
    <w:pPr>
      <w:spacing w:before="0" w:beforeAutospacing="0" w:after="0" w:afterAutospacing="0"/>
      <w:jc w:val="left"/>
    </w:pPr>
    <w:rPr>
      <w:sz w:val="32"/>
      <w:szCs w:val="24"/>
    </w:rPr>
  </w:style>
  <w:style w:type="paragraph" w:styleId="1">
    <w:name w:val="heading 1"/>
    <w:basedOn w:val="a"/>
    <w:next w:val="a"/>
    <w:link w:val="10"/>
    <w:qFormat/>
    <w:rsid w:val="009D15E5"/>
    <w:pPr>
      <w:keepNext/>
      <w:outlineLvl w:val="0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197E36"/>
    <w:pPr>
      <w:keepNext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5E5"/>
    <w:rPr>
      <w:sz w:val="28"/>
    </w:rPr>
  </w:style>
  <w:style w:type="character" w:customStyle="1" w:styleId="70">
    <w:name w:val="Заголовок 7 Знак"/>
    <w:basedOn w:val="a0"/>
    <w:link w:val="7"/>
    <w:rsid w:val="00197E36"/>
    <w:rPr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7E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2415</Characters>
  <Application>Microsoft Office Word</Application>
  <DocSecurity>0</DocSecurity>
  <Lines>20</Lines>
  <Paragraphs>5</Paragraphs>
  <ScaleCrop>false</ScaleCrop>
  <Company>Grizli777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2015-04-29T12:54:00Z</cp:lastPrinted>
  <dcterms:created xsi:type="dcterms:W3CDTF">2016-06-24T11:21:00Z</dcterms:created>
  <dcterms:modified xsi:type="dcterms:W3CDTF">2016-06-24T11:21:00Z</dcterms:modified>
</cp:coreProperties>
</file>